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Alla cortese attenzione della Prof.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  <w:rtl w:val="0"/>
        </w:rPr>
        <w:t xml:space="preserve">ssa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Anna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rtl w:val="0"/>
        </w:rPr>
        <w:t xml:space="preserve">Ascenzi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Presidente della Società Italiana per lo studio del Patrimonio Storico-Educativo / SIPSE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 p.c. alla Prof.ssa Elisabetta Patrizi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Segreteria </w:t>
      </w:r>
    </w:p>
    <w:p w:rsidR="00000000" w:rsidDel="00000000" w:rsidP="00000000" w:rsidRDefault="00000000" w:rsidRPr="00000000" w14:paraId="00000007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rtl w:val="0"/>
        </w:rPr>
        <w:t xml:space="preserve">Oggetto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richiesta di iscrizione a SIPSE come socio istituzionale 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Luogo,  data 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Il/la sottoscritto/a ___________________________________, nato/a a _________________ in data ___________ e residente a ______________ (__) in via __________________ n. ___ cap. ______, tel. ___________, e-mail ___________, in qualità di legale rappresentante dell’istituzione denominata __________________, richiede con la presente l’iscrizione di tale istituzione alla Società Italiana per lo studio del Patrimonio Storico-Educativo / SIPSE a partire dall’anno corrente. Si allegano alla presente un breve memoriale di presentazione della propria istituzione e il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curriculum vitae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della persona fisica prescelta come proprio rappresentante all’interno della Società, come indicato all’art. 6 comma 5 dello Statuto. Nello specifico, la persona fisica prescelta come rappresentante della suddetta istituzione all’interno della Società è il sig./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ra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/dott./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ssa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___________________________________, nato/a a _________________ in data ___________ e residente a ______________ (__) in via __________________ n. ___ cap. ______, tel. ___________, e-mail ___________.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attesa di un vostro cortese riscontro una volta che la richiesta sarà approvata dagli organi competenti, si porgono distinti saluti,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 </w:t>
      </w:r>
    </w:p>
    <w:p w:rsidR="00000000" w:rsidDel="00000000" w:rsidP="00000000" w:rsidRDefault="00000000" w:rsidRPr="00000000" w14:paraId="00000012">
      <w:pPr>
        <w:spacing w:line="36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Il legale rappresentante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134" w:top="1266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6116320" cy="720090"/>
          <wp:effectExtent b="0" l="0" r="0" t="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6320" cy="7200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993" w:right="0" w:hanging="993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733349" cy="1254129"/>
          <wp:effectExtent b="0" l="0" r="0" t="0"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33349" cy="12541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E6194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6B7220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6B7220"/>
  </w:style>
  <w:style w:type="paragraph" w:styleId="Pidipagina">
    <w:name w:val="footer"/>
    <w:basedOn w:val="Normale"/>
    <w:link w:val="PidipaginaCarattere"/>
    <w:uiPriority w:val="99"/>
    <w:unhideWhenUsed w:val="1"/>
    <w:rsid w:val="006B7220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6B7220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6B7220"/>
    <w:rPr>
      <w:rFonts w:ascii="Lucida Grande" w:hAnsi="Lucida Grande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6B7220"/>
    <w:rPr>
      <w:rFonts w:ascii="Lucida Grande" w:hAnsi="Lucida Grande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XAMNVVDVwm0eXSEK1CUIa6tgcw==">AMUW2mUKlp5iOpHGTp1e6XRaxgd3atXLuWUWuHyio4M7zX5AhnRpbIiH5mNODeBjAnWCDAuhI7/kTw4bXicE2rniZoKXjJEvOnrntOcVWc8maIabSUu+WCo=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2017-11-14T12:37:00Z</dcterms:created>
  <dc:creator>chiara crucianelli</dc:creator>
</cp:coreProperties>
</file>